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713E4" w14:textId="77777777" w:rsidR="00766E04" w:rsidRDefault="00766E04" w:rsidP="00766E04">
      <w:pPr>
        <w:jc w:val="center"/>
      </w:pPr>
      <w:r>
        <w:rPr>
          <w:noProof/>
          <w:lang w:eastAsia="en-GB"/>
        </w:rPr>
        <w:drawing>
          <wp:inline distT="0" distB="0" distL="0" distR="0" wp14:anchorId="6037969D" wp14:editId="4F9A01DD">
            <wp:extent cx="5839569" cy="828675"/>
            <wp:effectExtent l="0" t="0" r="8890" b="0"/>
            <wp:docPr id="1" name="Picture 1" descr="SchVet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Vet_col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569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2EEBD" w14:textId="77777777" w:rsidR="00E72750" w:rsidRPr="00E72750" w:rsidRDefault="00E72750" w:rsidP="00766E0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Small Animal Hospital Appointment Request Form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72"/>
        <w:gridCol w:w="5036"/>
      </w:tblGrid>
      <w:tr w:rsidR="001D20B9" w14:paraId="25034641" w14:textId="77777777" w:rsidTr="003135BC">
        <w:trPr>
          <w:jc w:val="center"/>
        </w:trPr>
        <w:tc>
          <w:tcPr>
            <w:tcW w:w="4472" w:type="dxa"/>
            <w:shd w:val="pct25" w:color="auto" w:fill="auto"/>
          </w:tcPr>
          <w:p w14:paraId="1D0DAB7E" w14:textId="77777777" w:rsidR="001D20B9" w:rsidRPr="001D20B9" w:rsidRDefault="001D20B9">
            <w:pPr>
              <w:rPr>
                <w:b/>
              </w:rPr>
            </w:pPr>
            <w:r w:rsidRPr="001D20B9">
              <w:rPr>
                <w:b/>
              </w:rPr>
              <w:t>Appointment Details</w:t>
            </w:r>
          </w:p>
        </w:tc>
        <w:tc>
          <w:tcPr>
            <w:tcW w:w="5036" w:type="dxa"/>
          </w:tcPr>
          <w:p w14:paraId="3078CAA7" w14:textId="77777777" w:rsidR="001D20B9" w:rsidRPr="001D20B9" w:rsidRDefault="001D20B9" w:rsidP="00C92DCB">
            <w:pPr>
              <w:jc w:val="center"/>
              <w:rPr>
                <w:b/>
              </w:rPr>
            </w:pPr>
            <w:r w:rsidRPr="007A1EBC">
              <w:rPr>
                <w:b/>
                <w:color w:val="FF0000"/>
                <w:lang w:eastAsia="zh-CN"/>
              </w:rPr>
              <w:t>Please fill in ALL details to ensure a rapid and effective response</w:t>
            </w:r>
          </w:p>
        </w:tc>
      </w:tr>
      <w:tr w:rsidR="00091951" w14:paraId="197515C6" w14:textId="77777777" w:rsidTr="003135BC">
        <w:trPr>
          <w:trHeight w:val="3443"/>
          <w:jc w:val="center"/>
        </w:trPr>
        <w:tc>
          <w:tcPr>
            <w:tcW w:w="4472" w:type="dxa"/>
          </w:tcPr>
          <w:p w14:paraId="09AB0070" w14:textId="77777777" w:rsidR="00091951" w:rsidRPr="00F36E11" w:rsidRDefault="00091951" w:rsidP="00D12991">
            <w:pPr>
              <w:jc w:val="center"/>
              <w:rPr>
                <w:b/>
                <w:sz w:val="28"/>
                <w:szCs w:val="28"/>
              </w:rPr>
            </w:pPr>
            <w:r w:rsidRPr="00F36E11">
              <w:rPr>
                <w:b/>
                <w:sz w:val="28"/>
                <w:szCs w:val="28"/>
              </w:rPr>
              <w:t>Appointment Type</w:t>
            </w:r>
          </w:p>
          <w:p w14:paraId="003C6D7B" w14:textId="77777777" w:rsidR="00091951" w:rsidRDefault="00091951" w:rsidP="00D12991">
            <w:pPr>
              <w:jc w:val="center"/>
              <w:rPr>
                <w:b/>
              </w:rPr>
            </w:pPr>
          </w:p>
          <w:p w14:paraId="2940C247" w14:textId="482A5440" w:rsidR="00091951" w:rsidRPr="00091951" w:rsidRDefault="00091951" w:rsidP="00D12991">
            <w:pPr>
              <w:rPr>
                <w:b/>
                <w:color w:val="FF0000"/>
              </w:rPr>
            </w:pPr>
            <w:r w:rsidRPr="00091951">
              <w:rPr>
                <w:b/>
                <w:color w:val="FF0000"/>
              </w:rPr>
              <w:t xml:space="preserve">RED – LIFE THREATENING </w:t>
            </w:r>
            <w:r>
              <w:rPr>
                <w:b/>
                <w:color w:val="FF0000"/>
              </w:rPr>
              <w:t xml:space="preserve">        </w:t>
            </w:r>
            <w:r w:rsidRPr="00091951">
              <w:rPr>
                <w:b/>
                <w:color w:val="FF0000"/>
              </w:rPr>
              <w:t xml:space="preserve">  </w:t>
            </w:r>
            <w:r>
              <w:rPr>
                <w:b/>
                <w:color w:val="FF0000"/>
              </w:rPr>
              <w:t xml:space="preserve">      </w:t>
            </w:r>
            <w:r w:rsidRPr="00091951">
              <w:rPr>
                <w:b/>
              </w:rPr>
              <w:sym w:font="Wingdings" w:char="F06F"/>
            </w:r>
            <w:r w:rsidR="007651C4">
              <w:rPr>
                <w:b/>
              </w:rPr>
              <w:t xml:space="preserve">     </w:t>
            </w:r>
          </w:p>
          <w:p w14:paraId="3469F948" w14:textId="51FAD53C" w:rsidR="00091951" w:rsidRDefault="00091951" w:rsidP="00D12991">
            <w:pPr>
              <w:rPr>
                <w:b/>
                <w:color w:val="FF0000"/>
              </w:rPr>
            </w:pPr>
            <w:r w:rsidRPr="00091951">
              <w:rPr>
                <w:b/>
                <w:color w:val="FF0000"/>
              </w:rPr>
              <w:t xml:space="preserve">(EMERGENCY </w:t>
            </w:r>
            <w:r w:rsidR="0034199B">
              <w:rPr>
                <w:b/>
                <w:color w:val="FF0000"/>
              </w:rPr>
              <w:t xml:space="preserve">SAME DAY </w:t>
            </w:r>
            <w:r w:rsidRPr="00091951">
              <w:rPr>
                <w:b/>
                <w:color w:val="FF0000"/>
              </w:rPr>
              <w:t>APPOINTMENT)</w:t>
            </w:r>
            <w:r w:rsidR="00C95B2D">
              <w:rPr>
                <w:b/>
                <w:color w:val="FF0000"/>
              </w:rPr>
              <w:t xml:space="preserve"> </w:t>
            </w:r>
          </w:p>
          <w:p w14:paraId="608D1F10" w14:textId="77777777" w:rsidR="00091951" w:rsidRPr="00091951" w:rsidRDefault="00091951" w:rsidP="00D12991">
            <w:pPr>
              <w:rPr>
                <w:b/>
                <w:color w:val="FF0000"/>
              </w:rPr>
            </w:pPr>
          </w:p>
          <w:p w14:paraId="20ED95D6" w14:textId="08F9B295" w:rsidR="00091951" w:rsidRPr="00D73388" w:rsidRDefault="007651C4" w:rsidP="00F83440">
            <w:pPr>
              <w:rPr>
                <w:b/>
                <w:color w:val="000000" w:themeColor="text1"/>
              </w:rPr>
            </w:pPr>
            <w:r>
              <w:rPr>
                <w:b/>
                <w:color w:val="FFC000"/>
              </w:rPr>
              <w:t>ORANGE</w:t>
            </w:r>
            <w:r w:rsidR="00091951" w:rsidRPr="00091951">
              <w:rPr>
                <w:b/>
                <w:color w:val="FFC000"/>
              </w:rPr>
              <w:t xml:space="preserve"> - URGENT </w:t>
            </w:r>
            <w:r w:rsidR="00091951" w:rsidRPr="00091951">
              <w:rPr>
                <w:b/>
                <w:color w:val="FFC000"/>
              </w:rPr>
              <w:tab/>
              <w:t xml:space="preserve">         </w:t>
            </w:r>
            <w:r w:rsidR="00091951">
              <w:rPr>
                <w:b/>
                <w:color w:val="FFC000"/>
              </w:rPr>
              <w:t xml:space="preserve">           </w:t>
            </w:r>
            <w:r w:rsidR="00091951" w:rsidRPr="00091951">
              <w:rPr>
                <w:b/>
              </w:rPr>
              <w:sym w:font="Wingdings" w:char="F06F"/>
            </w:r>
            <w:r w:rsidR="00091951" w:rsidRPr="00091951">
              <w:rPr>
                <w:b/>
              </w:rPr>
              <w:t xml:space="preserve"> </w:t>
            </w:r>
            <w:r w:rsidR="00091951" w:rsidRPr="00091951">
              <w:rPr>
                <w:b/>
                <w:color w:val="FFC000"/>
              </w:rPr>
              <w:t xml:space="preserve">   </w:t>
            </w:r>
          </w:p>
          <w:p w14:paraId="5599F13B" w14:textId="77777777" w:rsidR="00091951" w:rsidRDefault="00091951" w:rsidP="00F83440">
            <w:pPr>
              <w:rPr>
                <w:b/>
                <w:color w:val="FFC000"/>
              </w:rPr>
            </w:pPr>
            <w:r w:rsidRPr="00091951">
              <w:rPr>
                <w:b/>
                <w:color w:val="FFC000"/>
              </w:rPr>
              <w:t>(APPOINTMENT WITHIN 72 HRS)</w:t>
            </w:r>
          </w:p>
          <w:p w14:paraId="0DC85102" w14:textId="77777777" w:rsidR="00091951" w:rsidRPr="00091951" w:rsidRDefault="00091951" w:rsidP="00F83440">
            <w:pPr>
              <w:rPr>
                <w:b/>
                <w:color w:val="FFC000"/>
              </w:rPr>
            </w:pPr>
          </w:p>
          <w:p w14:paraId="58D874C5" w14:textId="5EA8BE99" w:rsidR="00091951" w:rsidRPr="00D73388" w:rsidRDefault="00091951" w:rsidP="00F83440">
            <w:pPr>
              <w:rPr>
                <w:b/>
                <w:color w:val="000000" w:themeColor="text1"/>
              </w:rPr>
            </w:pPr>
            <w:r w:rsidRPr="00091951">
              <w:rPr>
                <w:b/>
                <w:color w:val="00B050"/>
              </w:rPr>
              <w:t xml:space="preserve">GREEN – NORMAL </w:t>
            </w:r>
            <w:r>
              <w:rPr>
                <w:b/>
                <w:color w:val="00B050"/>
              </w:rPr>
              <w:t xml:space="preserve">  </w:t>
            </w:r>
            <w:r w:rsidRPr="00091951">
              <w:rPr>
                <w:b/>
                <w:color w:val="00B050"/>
              </w:rPr>
              <w:tab/>
              <w:t xml:space="preserve">         </w:t>
            </w:r>
            <w:r>
              <w:rPr>
                <w:b/>
                <w:color w:val="00B050"/>
              </w:rPr>
              <w:t xml:space="preserve">           </w:t>
            </w:r>
            <w:r w:rsidRPr="00091951">
              <w:rPr>
                <w:b/>
              </w:rPr>
              <w:sym w:font="Wingdings" w:char="F06F"/>
            </w:r>
            <w:r w:rsidR="007651C4">
              <w:rPr>
                <w:b/>
                <w:color w:val="000000" w:themeColor="text1"/>
              </w:rPr>
              <w:tab/>
            </w:r>
          </w:p>
          <w:p w14:paraId="03048881" w14:textId="77777777" w:rsidR="007651C4" w:rsidRPr="007651C4" w:rsidRDefault="007651C4" w:rsidP="007651C4">
            <w:pPr>
              <w:pStyle w:val="NoSpacing"/>
            </w:pPr>
            <w:r>
              <w:rPr>
                <w:b/>
                <w:color w:val="00B050"/>
              </w:rPr>
              <w:t>(NEXT AVAILABLE APPOINTMENT</w:t>
            </w:r>
            <w:r>
              <w:rPr>
                <w:color w:val="548DD4" w:themeColor="text2" w:themeTint="99"/>
              </w:rPr>
              <w:t xml:space="preserve">                                                  </w:t>
            </w:r>
          </w:p>
          <w:p w14:paraId="5FF575A8" w14:textId="77777777" w:rsidR="007651C4" w:rsidRDefault="007651C4" w:rsidP="00091951">
            <w:pPr>
              <w:rPr>
                <w:color w:val="548DD4" w:themeColor="text2" w:themeTint="99"/>
              </w:rPr>
            </w:pPr>
          </w:p>
          <w:p w14:paraId="66AFA218" w14:textId="08753003" w:rsidR="007651C4" w:rsidRDefault="007651C4" w:rsidP="00091951">
            <w:pPr>
              <w:rPr>
                <w:b/>
              </w:rPr>
            </w:pPr>
            <w:r w:rsidRPr="007651C4">
              <w:rPr>
                <w:b/>
                <w:bCs/>
              </w:rPr>
              <w:t>ADVICE</w:t>
            </w:r>
            <w:r>
              <w:rPr>
                <w:b/>
                <w:bCs/>
                <w:color w:val="548DD4" w:themeColor="text2" w:themeTint="99"/>
              </w:rPr>
              <w:t xml:space="preserve">     </w:t>
            </w:r>
            <w:r w:rsidRPr="00091951">
              <w:rPr>
                <w:b/>
              </w:rPr>
              <w:sym w:font="Wingdings" w:char="F06F"/>
            </w:r>
            <w:r>
              <w:rPr>
                <w:b/>
              </w:rPr>
              <w:t xml:space="preserve">            ESTIMATE    </w:t>
            </w:r>
            <w:r w:rsidRPr="00091951">
              <w:rPr>
                <w:b/>
              </w:rPr>
              <w:sym w:font="Wingdings" w:char="F06F"/>
            </w:r>
            <w:r>
              <w:rPr>
                <w:b/>
              </w:rPr>
              <w:t xml:space="preserve">  </w:t>
            </w:r>
          </w:p>
          <w:p w14:paraId="7AEA716B" w14:textId="77777777" w:rsidR="007651C4" w:rsidRPr="007651C4" w:rsidRDefault="007651C4" w:rsidP="00091951">
            <w:pPr>
              <w:rPr>
                <w:color w:val="548DD4" w:themeColor="text2" w:themeTint="99"/>
              </w:rPr>
            </w:pPr>
          </w:p>
          <w:p w14:paraId="0F0E1BFF" w14:textId="31FFB44B" w:rsidR="007651C4" w:rsidRPr="007651C4" w:rsidRDefault="00091951" w:rsidP="007651C4">
            <w:pPr>
              <w:rPr>
                <w:b/>
                <w:sz w:val="16"/>
                <w:szCs w:val="16"/>
              </w:rPr>
            </w:pPr>
            <w:r w:rsidRPr="00091951">
              <w:rPr>
                <w:sz w:val="21"/>
                <w:szCs w:val="21"/>
              </w:rPr>
              <w:t>Note that</w:t>
            </w:r>
            <w:r w:rsidRPr="00091951">
              <w:rPr>
                <w:color w:val="FFC000"/>
                <w:sz w:val="21"/>
                <w:szCs w:val="21"/>
              </w:rPr>
              <w:t xml:space="preserve"> ORANGE </w:t>
            </w:r>
            <w:r w:rsidRPr="00091951">
              <w:rPr>
                <w:sz w:val="21"/>
                <w:szCs w:val="21"/>
              </w:rPr>
              <w:t xml:space="preserve">and </w:t>
            </w:r>
            <w:r w:rsidRPr="00091951">
              <w:rPr>
                <w:color w:val="FF0000"/>
                <w:sz w:val="21"/>
                <w:szCs w:val="21"/>
              </w:rPr>
              <w:t>RED</w:t>
            </w:r>
            <w:r w:rsidR="004D46D9">
              <w:rPr>
                <w:sz w:val="21"/>
                <w:szCs w:val="21"/>
              </w:rPr>
              <w:t xml:space="preserve"> cases are charged </w:t>
            </w:r>
            <w:r w:rsidRPr="00091951">
              <w:rPr>
                <w:sz w:val="21"/>
                <w:szCs w:val="21"/>
              </w:rPr>
              <w:t xml:space="preserve">higher consultation prices and the decision to use these options may have to be justified by the referring vet to </w:t>
            </w:r>
            <w:r w:rsidR="00376DE2" w:rsidRPr="00376DE2">
              <w:rPr>
                <w:sz w:val="21"/>
                <w:szCs w:val="21"/>
              </w:rPr>
              <w:t>an owner’s insurance company</w:t>
            </w:r>
            <w:r w:rsidRPr="00091951">
              <w:rPr>
                <w:sz w:val="21"/>
                <w:szCs w:val="21"/>
              </w:rPr>
              <w:t>.</w:t>
            </w:r>
          </w:p>
        </w:tc>
        <w:tc>
          <w:tcPr>
            <w:tcW w:w="5036" w:type="dxa"/>
          </w:tcPr>
          <w:p w14:paraId="2B54BE82" w14:textId="77777777" w:rsidR="00091951" w:rsidRPr="00F36E11" w:rsidRDefault="00091951" w:rsidP="00F36E11">
            <w:pPr>
              <w:jc w:val="center"/>
              <w:rPr>
                <w:b/>
                <w:sz w:val="28"/>
                <w:szCs w:val="28"/>
              </w:rPr>
            </w:pPr>
            <w:r w:rsidRPr="00F36E11">
              <w:rPr>
                <w:b/>
                <w:sz w:val="28"/>
                <w:szCs w:val="28"/>
              </w:rPr>
              <w:t>Presenting Complaint</w:t>
            </w:r>
          </w:p>
          <w:p w14:paraId="6D1D55E5" w14:textId="77777777" w:rsidR="00091951" w:rsidRDefault="00091951" w:rsidP="0075574E"/>
        </w:tc>
      </w:tr>
      <w:tr w:rsidR="00091951" w14:paraId="744B3238" w14:textId="77777777" w:rsidTr="00091951">
        <w:trPr>
          <w:trHeight w:val="2607"/>
          <w:jc w:val="center"/>
        </w:trPr>
        <w:tc>
          <w:tcPr>
            <w:tcW w:w="9508" w:type="dxa"/>
            <w:gridSpan w:val="2"/>
          </w:tcPr>
          <w:p w14:paraId="3BD10FD7" w14:textId="77777777" w:rsidR="00091951" w:rsidRDefault="00091951" w:rsidP="00091951">
            <w:pPr>
              <w:rPr>
                <w:sz w:val="21"/>
                <w:szCs w:val="21"/>
              </w:rPr>
            </w:pPr>
          </w:p>
          <w:p w14:paraId="5E598CCF" w14:textId="060051F7" w:rsidR="00091951" w:rsidRPr="00091951" w:rsidRDefault="00091951" w:rsidP="00091951">
            <w:pPr>
              <w:rPr>
                <w:sz w:val="21"/>
                <w:szCs w:val="21"/>
              </w:rPr>
            </w:pPr>
            <w:r w:rsidRPr="00091951">
              <w:rPr>
                <w:sz w:val="21"/>
                <w:szCs w:val="21"/>
              </w:rPr>
              <w:t xml:space="preserve">For </w:t>
            </w:r>
            <w:r w:rsidRPr="00091951">
              <w:rPr>
                <w:color w:val="FF0000"/>
                <w:sz w:val="21"/>
                <w:szCs w:val="21"/>
              </w:rPr>
              <w:t>RED</w:t>
            </w:r>
            <w:r w:rsidRPr="00091951">
              <w:rPr>
                <w:sz w:val="21"/>
                <w:szCs w:val="21"/>
              </w:rPr>
              <w:t xml:space="preserve"> cases please complete the EMERGENCY INFORMATION section and phone the Small Animal Hospital (</w:t>
            </w:r>
            <w:r w:rsidRPr="003C6121">
              <w:rPr>
                <w:b/>
                <w:sz w:val="21"/>
                <w:szCs w:val="21"/>
              </w:rPr>
              <w:t xml:space="preserve">0141 330 </w:t>
            </w:r>
            <w:r w:rsidR="004F58B8">
              <w:rPr>
                <w:b/>
                <w:sz w:val="21"/>
                <w:szCs w:val="21"/>
              </w:rPr>
              <w:t xml:space="preserve">5848 and choose hidden </w:t>
            </w:r>
            <w:r w:rsidR="004F58B8" w:rsidRPr="004F58B8">
              <w:rPr>
                <w:b/>
                <w:sz w:val="21"/>
                <w:szCs w:val="21"/>
                <w:u w:val="single"/>
              </w:rPr>
              <w:t>option 9</w:t>
            </w:r>
            <w:r w:rsidRPr="00091951">
              <w:rPr>
                <w:sz w:val="21"/>
                <w:szCs w:val="21"/>
              </w:rPr>
              <w:t>) to arrange immediate referral.</w:t>
            </w:r>
          </w:p>
          <w:p w14:paraId="2C7BDC02" w14:textId="77777777" w:rsidR="00091951" w:rsidRPr="00091951" w:rsidRDefault="00091951" w:rsidP="00091951">
            <w:pPr>
              <w:rPr>
                <w:sz w:val="21"/>
                <w:szCs w:val="21"/>
              </w:rPr>
            </w:pPr>
          </w:p>
          <w:p w14:paraId="26B40767" w14:textId="77777777" w:rsidR="00091951" w:rsidRPr="00091951" w:rsidRDefault="00091951" w:rsidP="00091951">
            <w:pPr>
              <w:rPr>
                <w:sz w:val="21"/>
                <w:szCs w:val="21"/>
              </w:rPr>
            </w:pPr>
            <w:r w:rsidRPr="00091951">
              <w:rPr>
                <w:sz w:val="21"/>
                <w:szCs w:val="21"/>
              </w:rPr>
              <w:t xml:space="preserve">For </w:t>
            </w:r>
            <w:r w:rsidRPr="00091951">
              <w:rPr>
                <w:color w:val="FFC000"/>
                <w:sz w:val="21"/>
                <w:szCs w:val="21"/>
              </w:rPr>
              <w:t xml:space="preserve">ORANGE </w:t>
            </w:r>
            <w:r w:rsidRPr="00091951">
              <w:rPr>
                <w:sz w:val="21"/>
                <w:szCs w:val="21"/>
              </w:rPr>
              <w:t xml:space="preserve">and </w:t>
            </w:r>
            <w:r w:rsidRPr="00091951">
              <w:rPr>
                <w:color w:val="00B050"/>
                <w:sz w:val="21"/>
                <w:szCs w:val="21"/>
              </w:rPr>
              <w:t xml:space="preserve">GREEN </w:t>
            </w:r>
            <w:r w:rsidRPr="00091951">
              <w:rPr>
                <w:sz w:val="21"/>
                <w:szCs w:val="21"/>
              </w:rPr>
              <w:t xml:space="preserve">cases please provide a short referral letter with recent treatment and test results. A member of clinical staff will contact your practice to arrange an appointment at the hospital. </w:t>
            </w:r>
          </w:p>
          <w:p w14:paraId="638CC99E" w14:textId="77777777" w:rsidR="00091951" w:rsidRPr="00091951" w:rsidRDefault="00091951" w:rsidP="00091951">
            <w:pPr>
              <w:rPr>
                <w:sz w:val="21"/>
                <w:szCs w:val="21"/>
              </w:rPr>
            </w:pPr>
          </w:p>
          <w:p w14:paraId="2B1F8C04" w14:textId="77777777" w:rsidR="00091951" w:rsidRPr="00091951" w:rsidRDefault="00091951" w:rsidP="00091951">
            <w:pPr>
              <w:rPr>
                <w:b/>
                <w:bCs/>
                <w:sz w:val="20"/>
                <w:szCs w:val="20"/>
              </w:rPr>
            </w:pPr>
            <w:r w:rsidRPr="00091951">
              <w:rPr>
                <w:sz w:val="21"/>
                <w:szCs w:val="21"/>
              </w:rPr>
              <w:t xml:space="preserve">In </w:t>
            </w:r>
            <w:r w:rsidRPr="00091951">
              <w:rPr>
                <w:sz w:val="21"/>
                <w:szCs w:val="21"/>
                <w:u w:val="single"/>
              </w:rPr>
              <w:t>ALL</w:t>
            </w:r>
            <w:r w:rsidRPr="00091951">
              <w:rPr>
                <w:sz w:val="21"/>
                <w:szCs w:val="21"/>
              </w:rPr>
              <w:t xml:space="preserve"> cases please send a copy of the case history, blood tests and radiographs to the hospital to help the patient and reduce the number of tests that need repeating.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22CBA" w14:paraId="10E4AA26" w14:textId="77777777" w:rsidTr="00091951">
        <w:trPr>
          <w:trHeight w:val="547"/>
          <w:jc w:val="center"/>
        </w:trPr>
        <w:tc>
          <w:tcPr>
            <w:tcW w:w="9508" w:type="dxa"/>
            <w:gridSpan w:val="2"/>
          </w:tcPr>
          <w:p w14:paraId="03D2741A" w14:textId="77777777" w:rsidR="00C22CBA" w:rsidRDefault="00C22CBA" w:rsidP="00744EA8">
            <w:pPr>
              <w:rPr>
                <w:b/>
              </w:rPr>
            </w:pPr>
            <w:r>
              <w:rPr>
                <w:b/>
              </w:rPr>
              <w:t xml:space="preserve">Referral Letter </w:t>
            </w:r>
            <w:r w:rsidRPr="001E5ADB">
              <w:rPr>
                <w:b/>
              </w:rPr>
              <w:t>Attache</w:t>
            </w:r>
            <w:r>
              <w:rPr>
                <w:b/>
              </w:rPr>
              <w:t>d</w:t>
            </w:r>
            <w:r>
              <w:tab/>
            </w:r>
            <w:r>
              <w:tab/>
            </w:r>
            <w:r>
              <w:tab/>
            </w:r>
            <w:r w:rsidRPr="00B6773E">
              <w:rPr>
                <w:b/>
                <w:sz w:val="28"/>
                <w:szCs w:val="28"/>
              </w:rPr>
              <w:sym w:font="Wingdings" w:char="F06F"/>
            </w:r>
          </w:p>
          <w:p w14:paraId="3BBCB055" w14:textId="77777777" w:rsidR="00C22CBA" w:rsidRDefault="00C22CBA" w:rsidP="00744EA8">
            <w:r>
              <w:rPr>
                <w:b/>
              </w:rPr>
              <w:t xml:space="preserve">History </w:t>
            </w:r>
            <w:r w:rsidRPr="001E5ADB">
              <w:rPr>
                <w:b/>
              </w:rPr>
              <w:t>Attache</w:t>
            </w:r>
            <w:r>
              <w:rPr>
                <w:b/>
              </w:rPr>
              <w:t>d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B6773E">
              <w:rPr>
                <w:b/>
                <w:sz w:val="28"/>
                <w:szCs w:val="28"/>
              </w:rPr>
              <w:sym w:font="Wingdings" w:char="F06F"/>
            </w:r>
          </w:p>
          <w:p w14:paraId="50C59122" w14:textId="77777777" w:rsidR="00C22CBA" w:rsidRDefault="00C22CBA" w:rsidP="00E70C47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Blood Results </w:t>
            </w:r>
            <w:r w:rsidRPr="001E5ADB">
              <w:rPr>
                <w:b/>
              </w:rPr>
              <w:t>Attache</w:t>
            </w:r>
            <w:r>
              <w:rPr>
                <w:b/>
              </w:rPr>
              <w:t>d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B6773E">
              <w:rPr>
                <w:b/>
                <w:sz w:val="28"/>
                <w:szCs w:val="28"/>
              </w:rPr>
              <w:sym w:font="Wingdings" w:char="F06F"/>
            </w:r>
          </w:p>
          <w:p w14:paraId="465DA08A" w14:textId="77777777" w:rsidR="00C22CBA" w:rsidRPr="00C22CBA" w:rsidRDefault="00C22CBA" w:rsidP="00C22CBA">
            <w:r>
              <w:rPr>
                <w:b/>
              </w:rPr>
              <w:t xml:space="preserve">Radiographs </w:t>
            </w:r>
            <w:r w:rsidRPr="001E5ADB">
              <w:rPr>
                <w:b/>
              </w:rPr>
              <w:t>Attache</w:t>
            </w:r>
            <w:r>
              <w:rPr>
                <w:b/>
              </w:rPr>
              <w:t>d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B6773E">
              <w:rPr>
                <w:b/>
                <w:sz w:val="28"/>
                <w:szCs w:val="28"/>
              </w:rPr>
              <w:sym w:font="Wingdings" w:char="F06F"/>
            </w:r>
          </w:p>
        </w:tc>
      </w:tr>
      <w:tr w:rsidR="00C22CBA" w14:paraId="6825AB3F" w14:textId="77777777" w:rsidTr="00091951">
        <w:trPr>
          <w:jc w:val="center"/>
        </w:trPr>
        <w:tc>
          <w:tcPr>
            <w:tcW w:w="9508" w:type="dxa"/>
            <w:gridSpan w:val="2"/>
          </w:tcPr>
          <w:p w14:paraId="2F602961" w14:textId="77777777" w:rsidR="00091951" w:rsidRPr="00F8759C" w:rsidRDefault="00C22CBA" w:rsidP="00091951">
            <w:pPr>
              <w:jc w:val="center"/>
              <w:rPr>
                <w:b/>
                <w:sz w:val="28"/>
                <w:szCs w:val="28"/>
              </w:rPr>
            </w:pPr>
            <w:r w:rsidRPr="00F8759C">
              <w:rPr>
                <w:b/>
                <w:sz w:val="28"/>
                <w:szCs w:val="28"/>
              </w:rPr>
              <w:t>Clinical Service Required  (please tick)</w:t>
            </w:r>
          </w:p>
          <w:p w14:paraId="17204336" w14:textId="77777777" w:rsidR="00DF2018" w:rsidRDefault="00C22CBA" w:rsidP="00DF2018">
            <w:pPr>
              <w:rPr>
                <w:b/>
                <w:sz w:val="24"/>
                <w:szCs w:val="24"/>
              </w:rPr>
            </w:pPr>
            <w:r w:rsidRPr="00F8759C">
              <w:rPr>
                <w:b/>
                <w:sz w:val="24"/>
                <w:szCs w:val="24"/>
              </w:rPr>
              <w:t>Behavioural</w:t>
            </w:r>
            <w:r w:rsidRPr="00F8759C">
              <w:rPr>
                <w:b/>
                <w:sz w:val="24"/>
                <w:szCs w:val="24"/>
              </w:rPr>
              <w:tab/>
            </w:r>
            <w:r w:rsidRPr="00F8759C">
              <w:rPr>
                <w:b/>
                <w:sz w:val="24"/>
                <w:szCs w:val="24"/>
              </w:rPr>
              <w:tab/>
            </w:r>
            <w:r w:rsidRPr="00F8759C">
              <w:rPr>
                <w:b/>
                <w:sz w:val="24"/>
                <w:szCs w:val="24"/>
              </w:rPr>
              <w:tab/>
            </w:r>
            <w:r w:rsidRPr="00F8759C">
              <w:rPr>
                <w:b/>
                <w:sz w:val="24"/>
                <w:szCs w:val="24"/>
              </w:rPr>
              <w:sym w:font="Wingdings" w:char="F06F"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DF2018">
              <w:rPr>
                <w:b/>
                <w:sz w:val="24"/>
                <w:szCs w:val="24"/>
              </w:rPr>
              <w:tab/>
            </w:r>
          </w:p>
          <w:p w14:paraId="4BBF2158" w14:textId="77777777" w:rsidR="00C22CBA" w:rsidRPr="00F8759C" w:rsidRDefault="00C22CBA" w:rsidP="00DF2018">
            <w:pPr>
              <w:rPr>
                <w:b/>
                <w:sz w:val="24"/>
                <w:szCs w:val="24"/>
              </w:rPr>
            </w:pPr>
            <w:r w:rsidRPr="00F8759C">
              <w:rPr>
                <w:b/>
                <w:sz w:val="24"/>
                <w:szCs w:val="24"/>
              </w:rPr>
              <w:t>General Medicine</w:t>
            </w:r>
            <w:r w:rsidRPr="00F8759C">
              <w:rPr>
                <w:b/>
                <w:sz w:val="24"/>
                <w:szCs w:val="24"/>
              </w:rPr>
              <w:tab/>
            </w:r>
            <w:r w:rsidRPr="00F8759C">
              <w:rPr>
                <w:b/>
                <w:sz w:val="24"/>
                <w:szCs w:val="24"/>
              </w:rPr>
              <w:tab/>
            </w:r>
            <w:r w:rsidRPr="00F8759C">
              <w:rPr>
                <w:b/>
                <w:sz w:val="24"/>
                <w:szCs w:val="24"/>
              </w:rPr>
              <w:sym w:font="Wingdings" w:char="F06F"/>
            </w:r>
          </w:p>
          <w:p w14:paraId="7E6F05AE" w14:textId="77777777" w:rsidR="00C22CBA" w:rsidRPr="00F8759C" w:rsidRDefault="00C22CBA" w:rsidP="00E72750">
            <w:pPr>
              <w:rPr>
                <w:b/>
                <w:sz w:val="24"/>
                <w:szCs w:val="24"/>
              </w:rPr>
            </w:pPr>
            <w:r w:rsidRPr="00F8759C">
              <w:rPr>
                <w:b/>
                <w:sz w:val="24"/>
                <w:szCs w:val="24"/>
              </w:rPr>
              <w:t>Neurology</w:t>
            </w:r>
            <w:r w:rsidRPr="00F8759C">
              <w:rPr>
                <w:b/>
                <w:sz w:val="24"/>
                <w:szCs w:val="24"/>
              </w:rPr>
              <w:tab/>
            </w:r>
            <w:r w:rsidRPr="00F8759C">
              <w:rPr>
                <w:b/>
                <w:sz w:val="24"/>
                <w:szCs w:val="24"/>
              </w:rPr>
              <w:tab/>
            </w:r>
            <w:r w:rsidRPr="00F8759C">
              <w:rPr>
                <w:b/>
                <w:sz w:val="24"/>
                <w:szCs w:val="24"/>
              </w:rPr>
              <w:tab/>
            </w:r>
            <w:r w:rsidRPr="00F8759C">
              <w:rPr>
                <w:b/>
                <w:sz w:val="24"/>
                <w:szCs w:val="24"/>
              </w:rPr>
              <w:sym w:font="Wingdings" w:char="F06F"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F8759C">
              <w:rPr>
                <w:b/>
                <w:sz w:val="24"/>
                <w:szCs w:val="24"/>
              </w:rPr>
              <w:t>Oncology</w:t>
            </w:r>
            <w:r w:rsidRPr="00F8759C">
              <w:rPr>
                <w:b/>
                <w:sz w:val="24"/>
                <w:szCs w:val="24"/>
              </w:rPr>
              <w:tab/>
            </w:r>
            <w:r w:rsidRPr="00F8759C">
              <w:rPr>
                <w:b/>
                <w:sz w:val="24"/>
                <w:szCs w:val="24"/>
              </w:rPr>
              <w:tab/>
            </w:r>
            <w:r w:rsidRPr="00F8759C">
              <w:rPr>
                <w:b/>
                <w:sz w:val="24"/>
                <w:szCs w:val="24"/>
              </w:rPr>
              <w:tab/>
            </w:r>
            <w:r w:rsidRPr="00F8759C">
              <w:rPr>
                <w:b/>
                <w:sz w:val="24"/>
                <w:szCs w:val="24"/>
              </w:rPr>
              <w:sym w:font="Wingdings" w:char="F06F"/>
            </w:r>
          </w:p>
          <w:p w14:paraId="0439E6D1" w14:textId="77777777" w:rsidR="00C22CBA" w:rsidRPr="00F8759C" w:rsidRDefault="00C22CBA" w:rsidP="00E72750">
            <w:pPr>
              <w:rPr>
                <w:b/>
                <w:sz w:val="24"/>
                <w:szCs w:val="24"/>
              </w:rPr>
            </w:pPr>
            <w:r w:rsidRPr="00F8759C">
              <w:rPr>
                <w:b/>
                <w:sz w:val="24"/>
                <w:szCs w:val="24"/>
              </w:rPr>
              <w:t>Ophthalmology</w:t>
            </w:r>
            <w:r w:rsidRPr="00F8759C">
              <w:rPr>
                <w:b/>
                <w:sz w:val="24"/>
                <w:szCs w:val="24"/>
              </w:rPr>
              <w:tab/>
            </w:r>
            <w:r w:rsidRPr="00F8759C">
              <w:rPr>
                <w:b/>
                <w:sz w:val="24"/>
                <w:szCs w:val="24"/>
              </w:rPr>
              <w:tab/>
            </w:r>
            <w:r w:rsidRPr="00F8759C">
              <w:rPr>
                <w:b/>
                <w:sz w:val="24"/>
                <w:szCs w:val="24"/>
              </w:rPr>
              <w:sym w:font="Wingdings" w:char="F06F"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F8759C">
              <w:rPr>
                <w:b/>
                <w:sz w:val="24"/>
                <w:szCs w:val="24"/>
              </w:rPr>
              <w:t>Orthopaedics</w:t>
            </w:r>
            <w:r w:rsidRPr="00F8759C">
              <w:rPr>
                <w:b/>
                <w:sz w:val="24"/>
                <w:szCs w:val="24"/>
              </w:rPr>
              <w:tab/>
            </w:r>
            <w:r w:rsidRPr="00F8759C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F8759C">
              <w:rPr>
                <w:b/>
                <w:sz w:val="24"/>
                <w:szCs w:val="24"/>
              </w:rPr>
              <w:sym w:font="Wingdings" w:char="F06F"/>
            </w:r>
          </w:p>
          <w:p w14:paraId="3C58841E" w14:textId="77777777" w:rsidR="00C22CBA" w:rsidRPr="00F8759C" w:rsidRDefault="00C22CBA" w:rsidP="00E72750">
            <w:pPr>
              <w:rPr>
                <w:b/>
                <w:sz w:val="24"/>
                <w:szCs w:val="24"/>
              </w:rPr>
            </w:pPr>
            <w:r w:rsidRPr="00F8759C">
              <w:rPr>
                <w:b/>
                <w:sz w:val="24"/>
                <w:szCs w:val="24"/>
              </w:rPr>
              <w:t>Pain Management</w:t>
            </w:r>
            <w:r w:rsidRPr="00F8759C">
              <w:rPr>
                <w:b/>
                <w:sz w:val="24"/>
                <w:szCs w:val="24"/>
              </w:rPr>
              <w:tab/>
            </w:r>
            <w:r w:rsidRPr="00F8759C">
              <w:rPr>
                <w:b/>
                <w:sz w:val="24"/>
                <w:szCs w:val="24"/>
              </w:rPr>
              <w:tab/>
            </w:r>
            <w:r w:rsidRPr="00F8759C">
              <w:rPr>
                <w:b/>
                <w:sz w:val="24"/>
                <w:szCs w:val="24"/>
              </w:rPr>
              <w:sym w:font="Wingdings" w:char="F06F"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F8759C">
              <w:rPr>
                <w:b/>
                <w:sz w:val="24"/>
                <w:szCs w:val="24"/>
              </w:rPr>
              <w:t>Physio/</w:t>
            </w:r>
            <w:r>
              <w:rPr>
                <w:b/>
                <w:sz w:val="24"/>
                <w:szCs w:val="24"/>
              </w:rPr>
              <w:t xml:space="preserve"> Hydrotherapy</w:t>
            </w:r>
            <w:r w:rsidRPr="00F8759C">
              <w:rPr>
                <w:b/>
                <w:sz w:val="24"/>
                <w:szCs w:val="24"/>
              </w:rPr>
              <w:tab/>
            </w:r>
            <w:r w:rsidRPr="00F8759C">
              <w:rPr>
                <w:b/>
                <w:sz w:val="24"/>
                <w:szCs w:val="24"/>
              </w:rPr>
              <w:sym w:font="Wingdings" w:char="F06F"/>
            </w:r>
          </w:p>
          <w:p w14:paraId="2AD14279" w14:textId="0A8EA967" w:rsidR="00C22CBA" w:rsidRDefault="00C22CBA" w:rsidP="00C22CBA">
            <w:pPr>
              <w:rPr>
                <w:b/>
                <w:sz w:val="24"/>
                <w:szCs w:val="24"/>
              </w:rPr>
            </w:pPr>
            <w:r w:rsidRPr="00F8759C">
              <w:rPr>
                <w:b/>
                <w:sz w:val="24"/>
                <w:szCs w:val="24"/>
              </w:rPr>
              <w:t>Radiotherapy</w:t>
            </w:r>
            <w:r w:rsidR="00762B48">
              <w:rPr>
                <w:b/>
                <w:sz w:val="24"/>
                <w:szCs w:val="24"/>
              </w:rPr>
              <w:t xml:space="preserve"> (unavailable)   </w:t>
            </w:r>
            <w:r w:rsidRPr="00F8759C">
              <w:rPr>
                <w:b/>
                <w:sz w:val="24"/>
                <w:szCs w:val="24"/>
              </w:rPr>
              <w:sym w:font="Wingdings" w:char="F06F"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F8759C">
              <w:rPr>
                <w:b/>
                <w:sz w:val="24"/>
                <w:szCs w:val="24"/>
              </w:rPr>
              <w:t>Soft tissue surgery</w:t>
            </w:r>
            <w:r w:rsidRPr="00F8759C">
              <w:rPr>
                <w:b/>
                <w:sz w:val="24"/>
                <w:szCs w:val="24"/>
              </w:rPr>
              <w:tab/>
            </w:r>
            <w:r w:rsidRPr="00F8759C">
              <w:rPr>
                <w:b/>
                <w:sz w:val="24"/>
                <w:szCs w:val="24"/>
              </w:rPr>
              <w:tab/>
            </w:r>
            <w:r w:rsidRPr="00F8759C">
              <w:rPr>
                <w:b/>
                <w:sz w:val="24"/>
                <w:szCs w:val="24"/>
              </w:rPr>
              <w:sym w:font="Wingdings" w:char="F06F"/>
            </w:r>
          </w:p>
          <w:p w14:paraId="38EFF20D" w14:textId="77777777" w:rsidR="00091951" w:rsidRDefault="00091951" w:rsidP="00C22CBA"/>
        </w:tc>
      </w:tr>
      <w:tr w:rsidR="001D20B9" w14:paraId="1C36FDCC" w14:textId="77777777" w:rsidTr="003135BC">
        <w:trPr>
          <w:jc w:val="center"/>
        </w:trPr>
        <w:tc>
          <w:tcPr>
            <w:tcW w:w="4472" w:type="dxa"/>
            <w:shd w:val="pct25" w:color="auto" w:fill="auto"/>
          </w:tcPr>
          <w:p w14:paraId="08277784" w14:textId="77777777" w:rsidR="001D20B9" w:rsidRPr="001F22F4" w:rsidRDefault="001D20B9">
            <w:r w:rsidRPr="001F22F4">
              <w:t>Owner Details</w:t>
            </w:r>
          </w:p>
        </w:tc>
        <w:tc>
          <w:tcPr>
            <w:tcW w:w="5036" w:type="dxa"/>
          </w:tcPr>
          <w:p w14:paraId="6D20BE72" w14:textId="77777777" w:rsidR="001D20B9" w:rsidRDefault="001D20B9"/>
        </w:tc>
      </w:tr>
      <w:tr w:rsidR="001D20B9" w14:paraId="69AFEEE0" w14:textId="77777777" w:rsidTr="003135BC">
        <w:trPr>
          <w:jc w:val="center"/>
        </w:trPr>
        <w:tc>
          <w:tcPr>
            <w:tcW w:w="4472" w:type="dxa"/>
          </w:tcPr>
          <w:p w14:paraId="04B3419F" w14:textId="77777777" w:rsidR="001D20B9" w:rsidRDefault="001D20B9">
            <w:r>
              <w:t>Client Surname</w:t>
            </w:r>
          </w:p>
        </w:tc>
        <w:tc>
          <w:tcPr>
            <w:tcW w:w="5036" w:type="dxa"/>
          </w:tcPr>
          <w:p w14:paraId="6BE92150" w14:textId="77777777" w:rsidR="001D20B9" w:rsidRDefault="001D20B9"/>
        </w:tc>
      </w:tr>
      <w:tr w:rsidR="001D20B9" w14:paraId="512509FF" w14:textId="77777777" w:rsidTr="003135BC">
        <w:trPr>
          <w:jc w:val="center"/>
        </w:trPr>
        <w:tc>
          <w:tcPr>
            <w:tcW w:w="4472" w:type="dxa"/>
          </w:tcPr>
          <w:p w14:paraId="1D6BE81C" w14:textId="77777777" w:rsidR="001D20B9" w:rsidRDefault="001D20B9">
            <w:r>
              <w:t>Client First Name</w:t>
            </w:r>
          </w:p>
        </w:tc>
        <w:tc>
          <w:tcPr>
            <w:tcW w:w="5036" w:type="dxa"/>
          </w:tcPr>
          <w:p w14:paraId="4FB440C1" w14:textId="77777777" w:rsidR="001D20B9" w:rsidRDefault="001D20B9"/>
        </w:tc>
      </w:tr>
      <w:tr w:rsidR="001D20B9" w14:paraId="62C1E450" w14:textId="77777777" w:rsidTr="003135BC">
        <w:trPr>
          <w:jc w:val="center"/>
        </w:trPr>
        <w:tc>
          <w:tcPr>
            <w:tcW w:w="4472" w:type="dxa"/>
          </w:tcPr>
          <w:p w14:paraId="14FD6C55" w14:textId="77777777" w:rsidR="001D20B9" w:rsidRDefault="001D20B9">
            <w:r>
              <w:t>Client Title</w:t>
            </w:r>
          </w:p>
        </w:tc>
        <w:tc>
          <w:tcPr>
            <w:tcW w:w="5036" w:type="dxa"/>
          </w:tcPr>
          <w:p w14:paraId="5931B38C" w14:textId="77777777" w:rsidR="001D20B9" w:rsidRDefault="001D20B9"/>
        </w:tc>
      </w:tr>
      <w:tr w:rsidR="001D20B9" w14:paraId="2B6B656A" w14:textId="77777777" w:rsidTr="003135BC">
        <w:trPr>
          <w:jc w:val="center"/>
        </w:trPr>
        <w:tc>
          <w:tcPr>
            <w:tcW w:w="4472" w:type="dxa"/>
          </w:tcPr>
          <w:p w14:paraId="4360C4D4" w14:textId="77777777" w:rsidR="001D20B9" w:rsidRDefault="001D20B9">
            <w:r>
              <w:t xml:space="preserve">Address </w:t>
            </w:r>
          </w:p>
        </w:tc>
        <w:tc>
          <w:tcPr>
            <w:tcW w:w="5036" w:type="dxa"/>
          </w:tcPr>
          <w:p w14:paraId="726BC4D7" w14:textId="77777777" w:rsidR="001D20B9" w:rsidRDefault="001D20B9"/>
        </w:tc>
      </w:tr>
      <w:tr w:rsidR="001D20B9" w14:paraId="53DAA861" w14:textId="77777777" w:rsidTr="003135BC">
        <w:trPr>
          <w:jc w:val="center"/>
        </w:trPr>
        <w:tc>
          <w:tcPr>
            <w:tcW w:w="4472" w:type="dxa"/>
          </w:tcPr>
          <w:p w14:paraId="521E7058" w14:textId="77777777" w:rsidR="001D20B9" w:rsidRDefault="001D20B9">
            <w:r>
              <w:t>Post Code</w:t>
            </w:r>
          </w:p>
        </w:tc>
        <w:tc>
          <w:tcPr>
            <w:tcW w:w="5036" w:type="dxa"/>
          </w:tcPr>
          <w:p w14:paraId="74C8BBD4" w14:textId="77777777" w:rsidR="001D20B9" w:rsidRDefault="001D20B9"/>
        </w:tc>
      </w:tr>
      <w:tr w:rsidR="001D20B9" w14:paraId="65936A8C" w14:textId="77777777" w:rsidTr="003135BC">
        <w:trPr>
          <w:jc w:val="center"/>
        </w:trPr>
        <w:tc>
          <w:tcPr>
            <w:tcW w:w="4472" w:type="dxa"/>
          </w:tcPr>
          <w:p w14:paraId="067A6E87" w14:textId="77777777" w:rsidR="001D20B9" w:rsidRDefault="001D20B9">
            <w:r>
              <w:t>Contact Telephone</w:t>
            </w:r>
          </w:p>
        </w:tc>
        <w:tc>
          <w:tcPr>
            <w:tcW w:w="5036" w:type="dxa"/>
          </w:tcPr>
          <w:p w14:paraId="21EEE9FE" w14:textId="77777777" w:rsidR="001D20B9" w:rsidRDefault="001D20B9"/>
        </w:tc>
      </w:tr>
      <w:tr w:rsidR="001D20B9" w14:paraId="00BE463F" w14:textId="77777777" w:rsidTr="003135BC">
        <w:trPr>
          <w:jc w:val="center"/>
        </w:trPr>
        <w:tc>
          <w:tcPr>
            <w:tcW w:w="4472" w:type="dxa"/>
          </w:tcPr>
          <w:p w14:paraId="55D8FB0D" w14:textId="77777777" w:rsidR="001D20B9" w:rsidRDefault="001D20B9">
            <w:r>
              <w:lastRenderedPageBreak/>
              <w:t>Email address</w:t>
            </w:r>
          </w:p>
        </w:tc>
        <w:tc>
          <w:tcPr>
            <w:tcW w:w="5036" w:type="dxa"/>
          </w:tcPr>
          <w:p w14:paraId="0024041C" w14:textId="77777777" w:rsidR="001D20B9" w:rsidRDefault="001D20B9"/>
        </w:tc>
      </w:tr>
      <w:tr w:rsidR="001D20B9" w14:paraId="67B2F004" w14:textId="77777777" w:rsidTr="003135BC">
        <w:trPr>
          <w:jc w:val="center"/>
        </w:trPr>
        <w:tc>
          <w:tcPr>
            <w:tcW w:w="4472" w:type="dxa"/>
            <w:tcBorders>
              <w:bottom w:val="single" w:sz="4" w:space="0" w:color="auto"/>
            </w:tcBorders>
            <w:shd w:val="clear" w:color="auto" w:fill="auto"/>
          </w:tcPr>
          <w:p w14:paraId="1E99887A" w14:textId="77777777" w:rsidR="001D20B9" w:rsidRDefault="001D20B9">
            <w:r>
              <w:t>Special needs</w:t>
            </w:r>
          </w:p>
        </w:tc>
        <w:tc>
          <w:tcPr>
            <w:tcW w:w="5036" w:type="dxa"/>
          </w:tcPr>
          <w:p w14:paraId="03156AE8" w14:textId="77777777" w:rsidR="001D20B9" w:rsidRDefault="001D20B9"/>
        </w:tc>
      </w:tr>
      <w:tr w:rsidR="001D20B9" w14:paraId="79636A53" w14:textId="77777777" w:rsidTr="003135BC">
        <w:trPr>
          <w:jc w:val="center"/>
        </w:trPr>
        <w:tc>
          <w:tcPr>
            <w:tcW w:w="4472" w:type="dxa"/>
            <w:shd w:val="pct25" w:color="auto" w:fill="auto"/>
          </w:tcPr>
          <w:p w14:paraId="56AEA9F6" w14:textId="77777777" w:rsidR="001D20B9" w:rsidRDefault="001D20B9" w:rsidP="00216024">
            <w:r>
              <w:t>Patient Details</w:t>
            </w:r>
          </w:p>
        </w:tc>
        <w:tc>
          <w:tcPr>
            <w:tcW w:w="5036" w:type="dxa"/>
          </w:tcPr>
          <w:p w14:paraId="05BB316A" w14:textId="77777777" w:rsidR="001D20B9" w:rsidRDefault="001D20B9"/>
        </w:tc>
      </w:tr>
      <w:tr w:rsidR="001D20B9" w14:paraId="035DBE79" w14:textId="77777777" w:rsidTr="003135BC">
        <w:trPr>
          <w:jc w:val="center"/>
        </w:trPr>
        <w:tc>
          <w:tcPr>
            <w:tcW w:w="4472" w:type="dxa"/>
            <w:shd w:val="clear" w:color="auto" w:fill="auto"/>
          </w:tcPr>
          <w:p w14:paraId="75F2E28B" w14:textId="77777777" w:rsidR="001D20B9" w:rsidRDefault="001D20B9" w:rsidP="00216024">
            <w:r>
              <w:t>Animal name</w:t>
            </w:r>
          </w:p>
        </w:tc>
        <w:tc>
          <w:tcPr>
            <w:tcW w:w="5036" w:type="dxa"/>
          </w:tcPr>
          <w:p w14:paraId="01E9DA06" w14:textId="77777777" w:rsidR="001D20B9" w:rsidRDefault="001D20B9"/>
        </w:tc>
      </w:tr>
      <w:tr w:rsidR="001D20B9" w14:paraId="28906E7B" w14:textId="77777777" w:rsidTr="003135BC">
        <w:trPr>
          <w:jc w:val="center"/>
        </w:trPr>
        <w:tc>
          <w:tcPr>
            <w:tcW w:w="4472" w:type="dxa"/>
            <w:shd w:val="clear" w:color="auto" w:fill="auto"/>
          </w:tcPr>
          <w:p w14:paraId="3E60D478" w14:textId="77777777" w:rsidR="001D20B9" w:rsidRDefault="001D20B9" w:rsidP="00216024">
            <w:r>
              <w:t>Species</w:t>
            </w:r>
          </w:p>
        </w:tc>
        <w:tc>
          <w:tcPr>
            <w:tcW w:w="5036" w:type="dxa"/>
          </w:tcPr>
          <w:p w14:paraId="23C3C605" w14:textId="77777777" w:rsidR="001D20B9" w:rsidRDefault="001D20B9"/>
        </w:tc>
      </w:tr>
      <w:tr w:rsidR="001D20B9" w14:paraId="6649DDC0" w14:textId="77777777" w:rsidTr="003135BC">
        <w:trPr>
          <w:jc w:val="center"/>
        </w:trPr>
        <w:tc>
          <w:tcPr>
            <w:tcW w:w="4472" w:type="dxa"/>
            <w:shd w:val="clear" w:color="auto" w:fill="auto"/>
          </w:tcPr>
          <w:p w14:paraId="47EB3528" w14:textId="77777777" w:rsidR="001D20B9" w:rsidRDefault="001D20B9" w:rsidP="00216024">
            <w:r>
              <w:t>Breed</w:t>
            </w:r>
          </w:p>
        </w:tc>
        <w:tc>
          <w:tcPr>
            <w:tcW w:w="5036" w:type="dxa"/>
          </w:tcPr>
          <w:p w14:paraId="25631C85" w14:textId="77777777" w:rsidR="001D20B9" w:rsidRDefault="001D20B9"/>
        </w:tc>
      </w:tr>
      <w:tr w:rsidR="001D20B9" w14:paraId="5F3493C1" w14:textId="77777777" w:rsidTr="003135BC">
        <w:trPr>
          <w:jc w:val="center"/>
        </w:trPr>
        <w:tc>
          <w:tcPr>
            <w:tcW w:w="4472" w:type="dxa"/>
            <w:shd w:val="clear" w:color="auto" w:fill="auto"/>
          </w:tcPr>
          <w:p w14:paraId="3ACCFADF" w14:textId="77777777" w:rsidR="001D20B9" w:rsidRDefault="001D20B9" w:rsidP="00216024">
            <w:r>
              <w:t>Colour</w:t>
            </w:r>
          </w:p>
        </w:tc>
        <w:tc>
          <w:tcPr>
            <w:tcW w:w="5036" w:type="dxa"/>
          </w:tcPr>
          <w:p w14:paraId="64C11AF8" w14:textId="77777777" w:rsidR="001D20B9" w:rsidRDefault="001D20B9"/>
        </w:tc>
      </w:tr>
      <w:tr w:rsidR="001D20B9" w14:paraId="36F7F20C" w14:textId="77777777" w:rsidTr="003135BC">
        <w:trPr>
          <w:jc w:val="center"/>
        </w:trPr>
        <w:tc>
          <w:tcPr>
            <w:tcW w:w="4472" w:type="dxa"/>
            <w:shd w:val="clear" w:color="auto" w:fill="auto"/>
          </w:tcPr>
          <w:p w14:paraId="7F153005" w14:textId="77777777" w:rsidR="001D20B9" w:rsidRDefault="001D20B9" w:rsidP="00216024">
            <w:r>
              <w:t>Sex</w:t>
            </w:r>
          </w:p>
        </w:tc>
        <w:tc>
          <w:tcPr>
            <w:tcW w:w="5036" w:type="dxa"/>
          </w:tcPr>
          <w:p w14:paraId="6AE03902" w14:textId="77777777" w:rsidR="001D20B9" w:rsidRDefault="001D20B9"/>
        </w:tc>
      </w:tr>
      <w:tr w:rsidR="001D20B9" w14:paraId="1CC53428" w14:textId="77777777" w:rsidTr="003135BC">
        <w:trPr>
          <w:jc w:val="center"/>
        </w:trPr>
        <w:tc>
          <w:tcPr>
            <w:tcW w:w="4472" w:type="dxa"/>
            <w:shd w:val="clear" w:color="auto" w:fill="auto"/>
          </w:tcPr>
          <w:p w14:paraId="610D74A0" w14:textId="77777777" w:rsidR="001D20B9" w:rsidRDefault="001D20B9" w:rsidP="00216024">
            <w:r>
              <w:t>Age or DOB</w:t>
            </w:r>
          </w:p>
        </w:tc>
        <w:tc>
          <w:tcPr>
            <w:tcW w:w="5036" w:type="dxa"/>
          </w:tcPr>
          <w:p w14:paraId="5C3FF5CA" w14:textId="77777777" w:rsidR="001D20B9" w:rsidRDefault="001D20B9"/>
        </w:tc>
      </w:tr>
      <w:tr w:rsidR="001D20B9" w14:paraId="0F79BAA7" w14:textId="77777777" w:rsidTr="003135BC">
        <w:trPr>
          <w:jc w:val="center"/>
        </w:trPr>
        <w:tc>
          <w:tcPr>
            <w:tcW w:w="4472" w:type="dxa"/>
            <w:shd w:val="pct25" w:color="auto" w:fill="auto"/>
          </w:tcPr>
          <w:p w14:paraId="546E99FA" w14:textId="77777777" w:rsidR="001D20B9" w:rsidRDefault="001D20B9" w:rsidP="00216024">
            <w:r>
              <w:t>Insurance Details</w:t>
            </w:r>
          </w:p>
        </w:tc>
        <w:tc>
          <w:tcPr>
            <w:tcW w:w="5036" w:type="dxa"/>
          </w:tcPr>
          <w:p w14:paraId="3215F58C" w14:textId="77777777" w:rsidR="001D20B9" w:rsidRDefault="001D20B9"/>
        </w:tc>
      </w:tr>
      <w:tr w:rsidR="001D20B9" w14:paraId="326E26E6" w14:textId="77777777" w:rsidTr="003135BC">
        <w:trPr>
          <w:jc w:val="center"/>
        </w:trPr>
        <w:tc>
          <w:tcPr>
            <w:tcW w:w="4472" w:type="dxa"/>
          </w:tcPr>
          <w:p w14:paraId="4BFA5463" w14:textId="77777777" w:rsidR="001D20B9" w:rsidRDefault="001D20B9">
            <w:r>
              <w:t>Insured (Yes/No)</w:t>
            </w:r>
          </w:p>
        </w:tc>
        <w:tc>
          <w:tcPr>
            <w:tcW w:w="5036" w:type="dxa"/>
          </w:tcPr>
          <w:p w14:paraId="5D842AE3" w14:textId="77777777" w:rsidR="001D20B9" w:rsidRDefault="001D20B9"/>
        </w:tc>
      </w:tr>
      <w:tr w:rsidR="001D20B9" w14:paraId="46165EF8" w14:textId="77777777" w:rsidTr="003135BC">
        <w:trPr>
          <w:jc w:val="center"/>
        </w:trPr>
        <w:tc>
          <w:tcPr>
            <w:tcW w:w="4472" w:type="dxa"/>
          </w:tcPr>
          <w:p w14:paraId="46D716A1" w14:textId="77777777" w:rsidR="001D20B9" w:rsidRDefault="001D20B9">
            <w:r>
              <w:t>Insurance Company</w:t>
            </w:r>
          </w:p>
        </w:tc>
        <w:tc>
          <w:tcPr>
            <w:tcW w:w="5036" w:type="dxa"/>
          </w:tcPr>
          <w:p w14:paraId="448BE67F" w14:textId="77777777" w:rsidR="001D20B9" w:rsidRDefault="001D20B9"/>
        </w:tc>
      </w:tr>
      <w:tr w:rsidR="001D20B9" w14:paraId="527B9D74" w14:textId="77777777" w:rsidTr="003135BC">
        <w:trPr>
          <w:jc w:val="center"/>
        </w:trPr>
        <w:tc>
          <w:tcPr>
            <w:tcW w:w="4472" w:type="dxa"/>
          </w:tcPr>
          <w:p w14:paraId="634618D9" w14:textId="77777777" w:rsidR="001D20B9" w:rsidRDefault="001D20B9">
            <w:r>
              <w:t>Policy Number</w:t>
            </w:r>
          </w:p>
        </w:tc>
        <w:tc>
          <w:tcPr>
            <w:tcW w:w="5036" w:type="dxa"/>
          </w:tcPr>
          <w:p w14:paraId="133424FC" w14:textId="77777777" w:rsidR="001D20B9" w:rsidRDefault="001D20B9"/>
        </w:tc>
      </w:tr>
      <w:tr w:rsidR="001D20B9" w14:paraId="007AB4AD" w14:textId="77777777" w:rsidTr="003135BC">
        <w:trPr>
          <w:jc w:val="center"/>
        </w:trPr>
        <w:tc>
          <w:tcPr>
            <w:tcW w:w="4472" w:type="dxa"/>
            <w:shd w:val="pct25" w:color="auto" w:fill="auto"/>
          </w:tcPr>
          <w:p w14:paraId="6B545709" w14:textId="77777777" w:rsidR="001D20B9" w:rsidRDefault="001D20B9">
            <w:r>
              <w:t>Referring Vet Details</w:t>
            </w:r>
          </w:p>
        </w:tc>
        <w:tc>
          <w:tcPr>
            <w:tcW w:w="5036" w:type="dxa"/>
          </w:tcPr>
          <w:p w14:paraId="1D9BE3B1" w14:textId="77777777" w:rsidR="001D20B9" w:rsidRDefault="001D20B9"/>
        </w:tc>
      </w:tr>
      <w:tr w:rsidR="001D20B9" w14:paraId="66337DA5" w14:textId="77777777" w:rsidTr="003135BC">
        <w:trPr>
          <w:jc w:val="center"/>
        </w:trPr>
        <w:tc>
          <w:tcPr>
            <w:tcW w:w="4472" w:type="dxa"/>
          </w:tcPr>
          <w:p w14:paraId="7E720D3D" w14:textId="77777777" w:rsidR="001D20B9" w:rsidRDefault="001D20B9">
            <w:r>
              <w:t>Vet Name</w:t>
            </w:r>
          </w:p>
        </w:tc>
        <w:tc>
          <w:tcPr>
            <w:tcW w:w="5036" w:type="dxa"/>
          </w:tcPr>
          <w:p w14:paraId="7872C66F" w14:textId="77777777" w:rsidR="001D20B9" w:rsidRPr="00D5046F" w:rsidRDefault="001D20B9"/>
        </w:tc>
      </w:tr>
      <w:tr w:rsidR="001D20B9" w14:paraId="4084FD08" w14:textId="77777777" w:rsidTr="003135BC">
        <w:trPr>
          <w:jc w:val="center"/>
        </w:trPr>
        <w:tc>
          <w:tcPr>
            <w:tcW w:w="4472" w:type="dxa"/>
          </w:tcPr>
          <w:p w14:paraId="6067FD61" w14:textId="77777777" w:rsidR="001D20B9" w:rsidRDefault="001D20B9" w:rsidP="007161DC">
            <w:r>
              <w:t>Practice name</w:t>
            </w:r>
          </w:p>
        </w:tc>
        <w:tc>
          <w:tcPr>
            <w:tcW w:w="5036" w:type="dxa"/>
          </w:tcPr>
          <w:p w14:paraId="1070554C" w14:textId="77777777" w:rsidR="001D20B9" w:rsidRPr="00D5046F" w:rsidRDefault="001D20B9"/>
        </w:tc>
      </w:tr>
      <w:tr w:rsidR="001D20B9" w14:paraId="5665F169" w14:textId="77777777" w:rsidTr="003135BC">
        <w:trPr>
          <w:jc w:val="center"/>
        </w:trPr>
        <w:tc>
          <w:tcPr>
            <w:tcW w:w="4472" w:type="dxa"/>
          </w:tcPr>
          <w:p w14:paraId="48EBED21" w14:textId="77777777" w:rsidR="001D20B9" w:rsidRDefault="001D20B9">
            <w:r>
              <w:t>Practice address</w:t>
            </w:r>
          </w:p>
        </w:tc>
        <w:tc>
          <w:tcPr>
            <w:tcW w:w="5036" w:type="dxa"/>
          </w:tcPr>
          <w:p w14:paraId="1DF4E0EF" w14:textId="77777777" w:rsidR="001D20B9" w:rsidRPr="00D5046F" w:rsidRDefault="001D20B9"/>
        </w:tc>
      </w:tr>
      <w:tr w:rsidR="001D20B9" w14:paraId="2928AC97" w14:textId="77777777" w:rsidTr="003135BC">
        <w:trPr>
          <w:jc w:val="center"/>
        </w:trPr>
        <w:tc>
          <w:tcPr>
            <w:tcW w:w="4472" w:type="dxa"/>
          </w:tcPr>
          <w:p w14:paraId="1FEB3904" w14:textId="77777777" w:rsidR="001D20B9" w:rsidRDefault="001D20B9">
            <w:r>
              <w:t>Practice email</w:t>
            </w:r>
          </w:p>
        </w:tc>
        <w:tc>
          <w:tcPr>
            <w:tcW w:w="5036" w:type="dxa"/>
          </w:tcPr>
          <w:p w14:paraId="1DF70933" w14:textId="77777777" w:rsidR="001D20B9" w:rsidRPr="00D5046F" w:rsidRDefault="001D20B9"/>
        </w:tc>
      </w:tr>
      <w:tr w:rsidR="001D20B9" w14:paraId="00753ECD" w14:textId="77777777" w:rsidTr="003135BC">
        <w:trPr>
          <w:jc w:val="center"/>
        </w:trPr>
        <w:tc>
          <w:tcPr>
            <w:tcW w:w="4472" w:type="dxa"/>
          </w:tcPr>
          <w:p w14:paraId="1871E623" w14:textId="77777777" w:rsidR="001D20B9" w:rsidRDefault="001D20B9">
            <w:r>
              <w:t>Practice telephone</w:t>
            </w:r>
          </w:p>
        </w:tc>
        <w:tc>
          <w:tcPr>
            <w:tcW w:w="5036" w:type="dxa"/>
          </w:tcPr>
          <w:p w14:paraId="649698EA" w14:textId="77777777" w:rsidR="001D20B9" w:rsidRPr="00D5046F" w:rsidRDefault="001D20B9"/>
        </w:tc>
      </w:tr>
      <w:tr w:rsidR="001D20B9" w14:paraId="115CECA6" w14:textId="77777777" w:rsidTr="003135BC">
        <w:trPr>
          <w:jc w:val="center"/>
        </w:trPr>
        <w:tc>
          <w:tcPr>
            <w:tcW w:w="4472" w:type="dxa"/>
            <w:shd w:val="clear" w:color="auto" w:fill="FF0000"/>
          </w:tcPr>
          <w:p w14:paraId="6AAE19A4" w14:textId="77777777" w:rsidR="00091951" w:rsidRDefault="00091951">
            <w:pPr>
              <w:rPr>
                <w:b/>
                <w:highlight w:val="red"/>
              </w:rPr>
            </w:pPr>
          </w:p>
          <w:p w14:paraId="341A8E38" w14:textId="77777777" w:rsidR="001D20B9" w:rsidRPr="00091951" w:rsidRDefault="00091951">
            <w:pPr>
              <w:rPr>
                <w:b/>
                <w:sz w:val="28"/>
                <w:szCs w:val="28"/>
              </w:rPr>
            </w:pPr>
            <w:r w:rsidRPr="00091951">
              <w:rPr>
                <w:b/>
                <w:sz w:val="28"/>
                <w:szCs w:val="28"/>
              </w:rPr>
              <w:t>EMERGENCY ASSESSMENT</w:t>
            </w:r>
          </w:p>
          <w:p w14:paraId="79CED035" w14:textId="77777777" w:rsidR="00091951" w:rsidRPr="00AA5C13" w:rsidRDefault="00091951">
            <w:pPr>
              <w:rPr>
                <w:b/>
              </w:rPr>
            </w:pPr>
          </w:p>
        </w:tc>
        <w:tc>
          <w:tcPr>
            <w:tcW w:w="5036" w:type="dxa"/>
          </w:tcPr>
          <w:p w14:paraId="0E16879B" w14:textId="77777777" w:rsidR="001D20B9" w:rsidRPr="00D5046F" w:rsidRDefault="001D20B9"/>
        </w:tc>
      </w:tr>
      <w:tr w:rsidR="001D20B9" w14:paraId="592C0004" w14:textId="77777777" w:rsidTr="003135BC">
        <w:trPr>
          <w:jc w:val="center"/>
        </w:trPr>
        <w:tc>
          <w:tcPr>
            <w:tcW w:w="4472" w:type="dxa"/>
          </w:tcPr>
          <w:p w14:paraId="34EF5DA5" w14:textId="77777777" w:rsidR="001D20B9" w:rsidRDefault="001D20B9">
            <w:r>
              <w:t>Collapse</w:t>
            </w:r>
          </w:p>
        </w:tc>
        <w:tc>
          <w:tcPr>
            <w:tcW w:w="5036" w:type="dxa"/>
          </w:tcPr>
          <w:p w14:paraId="5DE84567" w14:textId="77777777" w:rsidR="001D20B9" w:rsidRDefault="001D20B9"/>
          <w:p w14:paraId="32BB5EAE" w14:textId="77777777" w:rsidR="008C57A9" w:rsidRDefault="008C57A9"/>
        </w:tc>
      </w:tr>
      <w:tr w:rsidR="001D20B9" w14:paraId="358467BD" w14:textId="77777777" w:rsidTr="003135BC">
        <w:trPr>
          <w:jc w:val="center"/>
        </w:trPr>
        <w:tc>
          <w:tcPr>
            <w:tcW w:w="4472" w:type="dxa"/>
          </w:tcPr>
          <w:p w14:paraId="08098C3F" w14:textId="77777777" w:rsidR="001D20B9" w:rsidRDefault="001D20B9">
            <w:r>
              <w:t>Paresis / paralysis</w:t>
            </w:r>
          </w:p>
        </w:tc>
        <w:tc>
          <w:tcPr>
            <w:tcW w:w="5036" w:type="dxa"/>
          </w:tcPr>
          <w:p w14:paraId="71560ADA" w14:textId="77777777" w:rsidR="001D20B9" w:rsidRDefault="001D20B9"/>
          <w:p w14:paraId="0CEB2F5B" w14:textId="77777777" w:rsidR="008C57A9" w:rsidRDefault="008C57A9"/>
        </w:tc>
      </w:tr>
      <w:tr w:rsidR="001D20B9" w14:paraId="467065B1" w14:textId="77777777" w:rsidTr="003135BC">
        <w:trPr>
          <w:jc w:val="center"/>
        </w:trPr>
        <w:tc>
          <w:tcPr>
            <w:tcW w:w="4472" w:type="dxa"/>
          </w:tcPr>
          <w:p w14:paraId="338C818C" w14:textId="77777777" w:rsidR="001D20B9" w:rsidRDefault="001D20B9">
            <w:r>
              <w:t>Cardiorespiratory problem</w:t>
            </w:r>
          </w:p>
        </w:tc>
        <w:tc>
          <w:tcPr>
            <w:tcW w:w="5036" w:type="dxa"/>
          </w:tcPr>
          <w:p w14:paraId="3052A111" w14:textId="77777777" w:rsidR="001D20B9" w:rsidRDefault="001D20B9"/>
          <w:p w14:paraId="6CF9CE68" w14:textId="77777777" w:rsidR="008C57A9" w:rsidRDefault="008C57A9"/>
        </w:tc>
      </w:tr>
      <w:tr w:rsidR="001D20B9" w14:paraId="519480B7" w14:textId="77777777" w:rsidTr="003135BC">
        <w:trPr>
          <w:jc w:val="center"/>
        </w:trPr>
        <w:tc>
          <w:tcPr>
            <w:tcW w:w="4472" w:type="dxa"/>
          </w:tcPr>
          <w:p w14:paraId="60F9FF28" w14:textId="77777777" w:rsidR="001D20B9" w:rsidRDefault="001D20B9">
            <w:r>
              <w:t>Haematological problem</w:t>
            </w:r>
          </w:p>
        </w:tc>
        <w:tc>
          <w:tcPr>
            <w:tcW w:w="5036" w:type="dxa"/>
          </w:tcPr>
          <w:p w14:paraId="71BE82C9" w14:textId="77777777" w:rsidR="001D20B9" w:rsidRDefault="001D20B9"/>
          <w:p w14:paraId="34AC5062" w14:textId="77777777" w:rsidR="008C57A9" w:rsidRDefault="008C57A9"/>
        </w:tc>
      </w:tr>
      <w:tr w:rsidR="001D20B9" w14:paraId="77AC6B2E" w14:textId="77777777" w:rsidTr="003135BC">
        <w:trPr>
          <w:jc w:val="center"/>
        </w:trPr>
        <w:tc>
          <w:tcPr>
            <w:tcW w:w="4472" w:type="dxa"/>
          </w:tcPr>
          <w:p w14:paraId="491AC066" w14:textId="77777777" w:rsidR="001D20B9" w:rsidRDefault="001D20B9">
            <w:r>
              <w:t>Trauma</w:t>
            </w:r>
          </w:p>
        </w:tc>
        <w:tc>
          <w:tcPr>
            <w:tcW w:w="5036" w:type="dxa"/>
          </w:tcPr>
          <w:p w14:paraId="2253F3AE" w14:textId="77777777" w:rsidR="001D20B9" w:rsidRDefault="001D20B9"/>
          <w:p w14:paraId="09B81FE6" w14:textId="77777777" w:rsidR="008C57A9" w:rsidRDefault="008C57A9"/>
        </w:tc>
      </w:tr>
      <w:tr w:rsidR="001D20B9" w14:paraId="3D7F635C" w14:textId="77777777" w:rsidTr="003135BC">
        <w:trPr>
          <w:jc w:val="center"/>
        </w:trPr>
        <w:tc>
          <w:tcPr>
            <w:tcW w:w="4472" w:type="dxa"/>
          </w:tcPr>
          <w:p w14:paraId="2C98BF7E" w14:textId="77777777" w:rsidR="001D20B9" w:rsidRDefault="001D20B9">
            <w:r>
              <w:t>Seizures</w:t>
            </w:r>
          </w:p>
        </w:tc>
        <w:tc>
          <w:tcPr>
            <w:tcW w:w="5036" w:type="dxa"/>
          </w:tcPr>
          <w:p w14:paraId="7AF7214E" w14:textId="77777777" w:rsidR="001D20B9" w:rsidRDefault="001D20B9"/>
          <w:p w14:paraId="75C5BA0C" w14:textId="77777777" w:rsidR="008C57A9" w:rsidRDefault="008C57A9"/>
        </w:tc>
      </w:tr>
      <w:tr w:rsidR="001D20B9" w14:paraId="59DE9A14" w14:textId="77777777" w:rsidTr="003135BC">
        <w:trPr>
          <w:jc w:val="center"/>
        </w:trPr>
        <w:tc>
          <w:tcPr>
            <w:tcW w:w="4472" w:type="dxa"/>
          </w:tcPr>
          <w:p w14:paraId="5B1383C8" w14:textId="77777777" w:rsidR="001D20B9" w:rsidRDefault="001D20B9">
            <w:r>
              <w:t>Spinal</w:t>
            </w:r>
          </w:p>
        </w:tc>
        <w:tc>
          <w:tcPr>
            <w:tcW w:w="5036" w:type="dxa"/>
          </w:tcPr>
          <w:p w14:paraId="16B374D0" w14:textId="77777777" w:rsidR="001D20B9" w:rsidRDefault="001D20B9"/>
          <w:p w14:paraId="7D950B47" w14:textId="77777777" w:rsidR="008C57A9" w:rsidRDefault="008C57A9"/>
        </w:tc>
      </w:tr>
      <w:tr w:rsidR="001D20B9" w14:paraId="4547DCF9" w14:textId="77777777" w:rsidTr="003135BC">
        <w:trPr>
          <w:jc w:val="center"/>
        </w:trPr>
        <w:tc>
          <w:tcPr>
            <w:tcW w:w="4472" w:type="dxa"/>
          </w:tcPr>
          <w:p w14:paraId="4BC9D1B3" w14:textId="77777777" w:rsidR="001D20B9" w:rsidRDefault="001D20B9">
            <w:r>
              <w:t>Recent treatments</w:t>
            </w:r>
          </w:p>
        </w:tc>
        <w:tc>
          <w:tcPr>
            <w:tcW w:w="5036" w:type="dxa"/>
          </w:tcPr>
          <w:p w14:paraId="187E911A" w14:textId="77777777" w:rsidR="001D20B9" w:rsidRDefault="001D20B9"/>
          <w:p w14:paraId="4A915A73" w14:textId="77777777" w:rsidR="008C57A9" w:rsidRDefault="008C57A9"/>
        </w:tc>
      </w:tr>
      <w:tr w:rsidR="001D20B9" w14:paraId="05145C9A" w14:textId="77777777" w:rsidTr="003135BC">
        <w:trPr>
          <w:jc w:val="center"/>
        </w:trPr>
        <w:tc>
          <w:tcPr>
            <w:tcW w:w="4472" w:type="dxa"/>
          </w:tcPr>
          <w:p w14:paraId="70F50536" w14:textId="77777777" w:rsidR="001D20B9" w:rsidRDefault="001D20B9">
            <w:r>
              <w:t>Recent anaesthesia</w:t>
            </w:r>
          </w:p>
        </w:tc>
        <w:tc>
          <w:tcPr>
            <w:tcW w:w="5036" w:type="dxa"/>
          </w:tcPr>
          <w:p w14:paraId="02D5D0C6" w14:textId="77777777" w:rsidR="001D20B9" w:rsidRDefault="001D20B9"/>
          <w:p w14:paraId="5FB6DB9F" w14:textId="77777777" w:rsidR="008C57A9" w:rsidRDefault="008C57A9"/>
        </w:tc>
      </w:tr>
      <w:tr w:rsidR="001D20B9" w14:paraId="3D4A072E" w14:textId="77777777" w:rsidTr="003135BC">
        <w:trPr>
          <w:jc w:val="center"/>
        </w:trPr>
        <w:tc>
          <w:tcPr>
            <w:tcW w:w="4472" w:type="dxa"/>
          </w:tcPr>
          <w:p w14:paraId="79313165" w14:textId="77777777" w:rsidR="001D20B9" w:rsidRDefault="001D20B9">
            <w:r>
              <w:t>Other problems</w:t>
            </w:r>
          </w:p>
        </w:tc>
        <w:tc>
          <w:tcPr>
            <w:tcW w:w="5036" w:type="dxa"/>
          </w:tcPr>
          <w:p w14:paraId="6F40EB65" w14:textId="77777777" w:rsidR="001D20B9" w:rsidRDefault="001D20B9"/>
          <w:p w14:paraId="28937DB3" w14:textId="77777777" w:rsidR="008C57A9" w:rsidRDefault="008C57A9"/>
        </w:tc>
      </w:tr>
    </w:tbl>
    <w:p w14:paraId="5C0250AB" w14:textId="77777777" w:rsidR="001B5FAA" w:rsidRDefault="001B5FAA"/>
    <w:p w14:paraId="5FDD8B9B" w14:textId="77777777" w:rsidR="00115CB9" w:rsidRPr="00C92DCB" w:rsidRDefault="00115CB9" w:rsidP="007A1EBC">
      <w:pPr>
        <w:jc w:val="center"/>
        <w:rPr>
          <w:b/>
        </w:rPr>
      </w:pPr>
      <w:r w:rsidRPr="00C92DCB">
        <w:rPr>
          <w:b/>
        </w:rPr>
        <w:t>Please note that if a history is not attached we may not be able to assess your referral.</w:t>
      </w:r>
    </w:p>
    <w:p w14:paraId="5141B131" w14:textId="77777777" w:rsidR="00115CB9" w:rsidRDefault="00115CB9" w:rsidP="007A1EBC">
      <w:pPr>
        <w:jc w:val="center"/>
      </w:pPr>
      <w:r w:rsidRPr="00B45379">
        <w:rPr>
          <w:b/>
        </w:rPr>
        <w:t xml:space="preserve">Please email </w:t>
      </w:r>
      <w:r>
        <w:rPr>
          <w:b/>
        </w:rPr>
        <w:t xml:space="preserve">completed </w:t>
      </w:r>
      <w:r w:rsidRPr="00B45379">
        <w:rPr>
          <w:b/>
        </w:rPr>
        <w:t>form to</w:t>
      </w:r>
      <w:r>
        <w:rPr>
          <w:b/>
        </w:rPr>
        <w:t>:</w:t>
      </w:r>
      <w:r w:rsidRPr="00B45379">
        <w:rPr>
          <w:b/>
        </w:rPr>
        <w:t xml:space="preserve"> </w:t>
      </w:r>
      <w:hyperlink r:id="rId5" w:history="1">
        <w:r w:rsidRPr="00AB4473">
          <w:rPr>
            <w:rStyle w:val="Hyperlink"/>
            <w:b/>
          </w:rPr>
          <w:t>sah-reception@glasgow.ac.uk</w:t>
        </w:r>
      </w:hyperlink>
    </w:p>
    <w:sectPr w:rsidR="00115CB9" w:rsidSect="004878F0">
      <w:pgSz w:w="11906" w:h="16838"/>
      <w:pgMar w:top="851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6F4"/>
    <w:rsid w:val="000218C2"/>
    <w:rsid w:val="00073EAD"/>
    <w:rsid w:val="00091951"/>
    <w:rsid w:val="00094269"/>
    <w:rsid w:val="000C59E0"/>
    <w:rsid w:val="000F0183"/>
    <w:rsid w:val="001076F4"/>
    <w:rsid w:val="00115CB9"/>
    <w:rsid w:val="001223C7"/>
    <w:rsid w:val="001B5FAA"/>
    <w:rsid w:val="001D20B9"/>
    <w:rsid w:val="001E5ADB"/>
    <w:rsid w:val="001F22F4"/>
    <w:rsid w:val="002775E9"/>
    <w:rsid w:val="002C751C"/>
    <w:rsid w:val="003135BC"/>
    <w:rsid w:val="0034199B"/>
    <w:rsid w:val="00350646"/>
    <w:rsid w:val="00376DE2"/>
    <w:rsid w:val="003C6121"/>
    <w:rsid w:val="00401539"/>
    <w:rsid w:val="004232B7"/>
    <w:rsid w:val="00447C17"/>
    <w:rsid w:val="004878F0"/>
    <w:rsid w:val="004D46D9"/>
    <w:rsid w:val="004F58B8"/>
    <w:rsid w:val="00515D27"/>
    <w:rsid w:val="0057569F"/>
    <w:rsid w:val="0058534E"/>
    <w:rsid w:val="005D1EBF"/>
    <w:rsid w:val="0061364C"/>
    <w:rsid w:val="007161DC"/>
    <w:rsid w:val="007239C3"/>
    <w:rsid w:val="00745961"/>
    <w:rsid w:val="0075574E"/>
    <w:rsid w:val="00762B48"/>
    <w:rsid w:val="007651C4"/>
    <w:rsid w:val="00765C60"/>
    <w:rsid w:val="00766E04"/>
    <w:rsid w:val="00796C2A"/>
    <w:rsid w:val="007A1EBC"/>
    <w:rsid w:val="008253B1"/>
    <w:rsid w:val="008A0C9D"/>
    <w:rsid w:val="008A62E8"/>
    <w:rsid w:val="008C2038"/>
    <w:rsid w:val="008C57A9"/>
    <w:rsid w:val="008F2F2A"/>
    <w:rsid w:val="009E1A0B"/>
    <w:rsid w:val="00AA5C13"/>
    <w:rsid w:val="00AC1AD5"/>
    <w:rsid w:val="00AC6CE7"/>
    <w:rsid w:val="00AD64EC"/>
    <w:rsid w:val="00B45379"/>
    <w:rsid w:val="00B6773E"/>
    <w:rsid w:val="00BF0E5B"/>
    <w:rsid w:val="00C22CBA"/>
    <w:rsid w:val="00C92DCB"/>
    <w:rsid w:val="00C95B2D"/>
    <w:rsid w:val="00CD349A"/>
    <w:rsid w:val="00D12991"/>
    <w:rsid w:val="00D5318C"/>
    <w:rsid w:val="00D63C5C"/>
    <w:rsid w:val="00D66E40"/>
    <w:rsid w:val="00D73388"/>
    <w:rsid w:val="00DF2018"/>
    <w:rsid w:val="00E42C73"/>
    <w:rsid w:val="00E72750"/>
    <w:rsid w:val="00E85B61"/>
    <w:rsid w:val="00EC7C81"/>
    <w:rsid w:val="00EF4F11"/>
    <w:rsid w:val="00F041E6"/>
    <w:rsid w:val="00F211F3"/>
    <w:rsid w:val="00F24327"/>
    <w:rsid w:val="00F36E11"/>
    <w:rsid w:val="00F66CD5"/>
    <w:rsid w:val="00F83440"/>
    <w:rsid w:val="00F8759C"/>
    <w:rsid w:val="00FE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315B0"/>
  <w15:docId w15:val="{3831CBE3-DD17-4486-9B4E-421C1EA8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7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6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E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537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15D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8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h-reception@glasgow.ac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Shevlin</dc:creator>
  <cp:lastModifiedBy>Joanna Burnett</cp:lastModifiedBy>
  <cp:revision>4</cp:revision>
  <cp:lastPrinted>2017-09-18T10:47:00Z</cp:lastPrinted>
  <dcterms:created xsi:type="dcterms:W3CDTF">2023-01-26T14:11:00Z</dcterms:created>
  <dcterms:modified xsi:type="dcterms:W3CDTF">2023-01-26T14:13:00Z</dcterms:modified>
</cp:coreProperties>
</file>